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E2F4C9" w:themeColor="accent4" w:themeTint="33"/>
  <w:body>
    <w:p w:rsidR="00120B42" w:rsidRDefault="00120B42">
      <w:pPr>
        <w:jc w:val="center"/>
        <w:rPr>
          <w:rFonts w:ascii="Arial Rounded MT Bold" w:hAnsi="Arial Rounded MT Bold" w:cs="Arial Rounded MT Bold"/>
          <w:sz w:val="72"/>
          <w:szCs w:val="72"/>
        </w:rPr>
      </w:pPr>
      <w:bookmarkStart w:id="0" w:name="_GoBack"/>
      <w:bookmarkEnd w:id="0"/>
      <w:r w:rsidRPr="00197FDB">
        <w:rPr>
          <w:b/>
          <w:bCs/>
          <w:sz w:val="72"/>
          <w:szCs w:val="72"/>
          <w14:glow w14:rad="139700">
            <w14:schemeClr w14:val="accent4">
              <w14:alpha w14:val="60000"/>
              <w14:satMod w14:val="175000"/>
            </w14:schemeClr>
          </w14:glow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CHANSONS</w:t>
      </w:r>
    </w:p>
    <w:p w:rsidR="00120B42" w:rsidRDefault="00120B42"/>
    <w:p w:rsidR="00120B42" w:rsidRDefault="00120B42">
      <w:pPr>
        <w:sectPr w:rsidR="00120B42">
          <w:pgSz w:w="12240" w:h="15840" w:code="1"/>
          <w:pgMar w:top="1440" w:right="1797" w:bottom="1440" w:left="1797" w:header="720" w:footer="720" w:gutter="0"/>
          <w:cols w:space="720"/>
          <w:vAlign w:val="center"/>
        </w:sectPr>
      </w:pPr>
    </w:p>
    <w:p w:rsidR="00120B42" w:rsidRPr="00565962" w:rsidRDefault="00120B42" w:rsidP="00565962">
      <w:pPr>
        <w:pStyle w:val="Titre"/>
      </w:pPr>
      <w:r w:rsidRPr="00565962">
        <w:lastRenderedPageBreak/>
        <w:t>FOLKLORIQUES</w:t>
      </w:r>
    </w:p>
    <w:p w:rsidR="00120B42" w:rsidRDefault="00120B42"/>
    <w:p w:rsidR="00120B42" w:rsidRDefault="00120B42"/>
    <w:p w:rsidR="00120B42" w:rsidRPr="00057E63" w:rsidRDefault="00120B42" w:rsidP="00057E63">
      <w:pPr>
        <w:pStyle w:val="Paragraphedeliste"/>
        <w:numPr>
          <w:ilvl w:val="0"/>
          <w:numId w:val="1"/>
        </w:numPr>
        <w:rPr>
          <w:sz w:val="28"/>
        </w:rPr>
      </w:pPr>
      <w:r w:rsidRPr="00057E63">
        <w:rPr>
          <w:sz w:val="28"/>
        </w:rPr>
        <w:t>Partons la mer est belle!</w:t>
      </w:r>
    </w:p>
    <w:p w:rsidR="00120B42" w:rsidRPr="00057E63" w:rsidRDefault="00120B42" w:rsidP="00057E63">
      <w:pPr>
        <w:pStyle w:val="Paragraphedeliste"/>
        <w:numPr>
          <w:ilvl w:val="0"/>
          <w:numId w:val="1"/>
        </w:numPr>
        <w:rPr>
          <w:sz w:val="28"/>
        </w:rPr>
      </w:pPr>
      <w:r w:rsidRPr="00057E63">
        <w:rPr>
          <w:sz w:val="28"/>
        </w:rPr>
        <w:t>Alouette</w:t>
      </w:r>
    </w:p>
    <w:p w:rsidR="00120B42" w:rsidRPr="00057E63" w:rsidRDefault="00120B42" w:rsidP="00057E63">
      <w:pPr>
        <w:pStyle w:val="Paragraphedeliste"/>
        <w:numPr>
          <w:ilvl w:val="0"/>
          <w:numId w:val="1"/>
        </w:numPr>
        <w:rPr>
          <w:sz w:val="28"/>
        </w:rPr>
      </w:pPr>
      <w:r w:rsidRPr="00057E63">
        <w:rPr>
          <w:sz w:val="28"/>
        </w:rPr>
        <w:t>V’la l’bon vent</w:t>
      </w:r>
    </w:p>
    <w:p w:rsidR="00120B42" w:rsidRPr="00565962" w:rsidRDefault="00120B42" w:rsidP="00565962">
      <w:pPr>
        <w:pStyle w:val="Titre1"/>
        <w:rPr>
          <w:b/>
          <w14:reflection w14:blurRad="0" w14:stA="0" w14:stPos="0" w14:endA="0" w14:endPos="0" w14:dist="0" w14:dir="0" w14:fadeDir="0" w14:sx="0" w14:sy="0" w14:kx="0" w14:ky="0" w14:algn="none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</w:pPr>
      <w:r>
        <w:br w:type="page"/>
      </w:r>
      <w:r w:rsidRPr="00565962">
        <w:t>PARTONS</w:t>
      </w:r>
      <w:r w:rsidRPr="00565962">
        <w:rPr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565962">
        <w:t>LA MER EST BELLE!</w:t>
      </w:r>
    </w:p>
    <w:p w:rsidR="00120B42" w:rsidRDefault="00120B42"/>
    <w:p w:rsidR="00120B42" w:rsidRDefault="00120B42"/>
    <w:p w:rsidR="00120B42" w:rsidRDefault="00120B42">
      <w:r>
        <w:t>Refrain</w:t>
      </w:r>
    </w:p>
    <w:p w:rsidR="00120B42" w:rsidRDefault="00120B42"/>
    <w:p w:rsidR="00120B42" w:rsidRDefault="00120B42">
      <w:r>
        <w:t>Partons, la mer est belle;</w:t>
      </w:r>
    </w:p>
    <w:p w:rsidR="00120B42" w:rsidRDefault="00120B42">
      <w:r>
        <w:t>Embarquons-nous, pêcheurs,</w:t>
      </w:r>
    </w:p>
    <w:p w:rsidR="00120B42" w:rsidRDefault="00120B42">
      <w:r>
        <w:t>Guidons notre nacelle,</w:t>
      </w:r>
    </w:p>
    <w:p w:rsidR="00120B42" w:rsidRDefault="00120B42">
      <w:r>
        <w:t>Ramons avec ardeur.</w:t>
      </w:r>
    </w:p>
    <w:p w:rsidR="00120B42" w:rsidRDefault="00120B42">
      <w:r>
        <w:t>Aux mâts hissons les voiles,</w:t>
      </w:r>
    </w:p>
    <w:p w:rsidR="00120B42" w:rsidRDefault="00120B42">
      <w:r>
        <w:t>Le ciel est pur et beau;</w:t>
      </w:r>
    </w:p>
    <w:p w:rsidR="00120B42" w:rsidRDefault="00120B42">
      <w:r>
        <w:t>Je vois briller l’étoile</w:t>
      </w:r>
    </w:p>
    <w:p w:rsidR="00120B42" w:rsidRDefault="00120B42">
      <w:r>
        <w:t>Qui guide les matelots!</w:t>
      </w:r>
    </w:p>
    <w:p w:rsidR="00120B42" w:rsidRDefault="00120B42" w:rsidP="00565962">
      <w:pPr>
        <w:pStyle w:val="Titre1"/>
      </w:pPr>
      <w:r>
        <w:br w:type="page"/>
        <w:t>ALOUETTE</w:t>
      </w:r>
    </w:p>
    <w:p w:rsidR="00120B42" w:rsidRDefault="00120B42"/>
    <w:p w:rsidR="00120B42" w:rsidRDefault="00120B42"/>
    <w:p w:rsidR="00120B42" w:rsidRDefault="00120B42">
      <w:r>
        <w:t>Refrain</w:t>
      </w:r>
    </w:p>
    <w:p w:rsidR="00120B42" w:rsidRDefault="00120B42"/>
    <w:p w:rsidR="00120B42" w:rsidRDefault="00120B42">
      <w:r>
        <w:t xml:space="preserve">Alouette, gentille alouette </w:t>
      </w:r>
    </w:p>
    <w:p w:rsidR="00120B42" w:rsidRDefault="00120B42">
      <w:r>
        <w:t>Alouette, je t’y plumerai</w:t>
      </w:r>
    </w:p>
    <w:p w:rsidR="00120B42" w:rsidRDefault="00120B42">
      <w:r>
        <w:t xml:space="preserve">Alouette, gentille alouette </w:t>
      </w:r>
    </w:p>
    <w:p w:rsidR="00120B42" w:rsidRDefault="00120B42">
      <w:r>
        <w:t>Alouette, je t’y plumerai</w:t>
      </w:r>
    </w:p>
    <w:p w:rsidR="00120B42" w:rsidRDefault="00120B42" w:rsidP="00565962">
      <w:pPr>
        <w:pStyle w:val="Titre1"/>
      </w:pPr>
      <w:r>
        <w:br w:type="page"/>
        <w:t>V’LA L’BON VENT</w:t>
      </w:r>
    </w:p>
    <w:p w:rsidR="00120B42" w:rsidRDefault="00120B42"/>
    <w:p w:rsidR="00120B42" w:rsidRDefault="00120B42"/>
    <w:p w:rsidR="00120B42" w:rsidRDefault="00120B42">
      <w:r>
        <w:t>Refrain</w:t>
      </w:r>
    </w:p>
    <w:p w:rsidR="00120B42" w:rsidRDefault="00120B42"/>
    <w:p w:rsidR="00120B42" w:rsidRDefault="00120B42">
      <w:r>
        <w:t>V’la l’bon vent, v’la l’joli vent,</w:t>
      </w:r>
    </w:p>
    <w:p w:rsidR="00120B42" w:rsidRDefault="00120B42">
      <w:r>
        <w:t>V’la l’bon vent, mamie</w:t>
      </w:r>
      <w:r w:rsidR="00627CD1">
        <w:t xml:space="preserve"> </w:t>
      </w:r>
      <w:r>
        <w:t>m’appelle</w:t>
      </w:r>
    </w:p>
    <w:p w:rsidR="00120B42" w:rsidRDefault="00120B42">
      <w:r>
        <w:t>V’la l’bon vent, v’la l’joli vent,</w:t>
      </w:r>
    </w:p>
    <w:p w:rsidR="00120B42" w:rsidRDefault="00120B42">
      <w:r>
        <w:t>V’la l’bon vent, mamie</w:t>
      </w:r>
      <w:r w:rsidR="00627CD1">
        <w:t xml:space="preserve"> </w:t>
      </w:r>
      <w:r>
        <w:t>m’attend</w:t>
      </w:r>
    </w:p>
    <w:p w:rsidR="00120B42" w:rsidRDefault="00120B42">
      <w:pPr>
        <w:sectPr w:rsidR="00120B42">
          <w:pgSz w:w="12240" w:h="15840" w:code="1"/>
          <w:pgMar w:top="1440" w:right="1797" w:bottom="1440" w:left="1797" w:header="720" w:footer="720" w:gutter="0"/>
          <w:cols w:space="720"/>
        </w:sectPr>
      </w:pPr>
    </w:p>
    <w:p w:rsidR="00120B42" w:rsidRDefault="00120B42" w:rsidP="00565962">
      <w:pPr>
        <w:pStyle w:val="Titre"/>
      </w:pPr>
      <w:r>
        <w:t>CHANSONS FRANÇAISES</w:t>
      </w:r>
    </w:p>
    <w:p w:rsidR="00120B42" w:rsidRDefault="00120B42"/>
    <w:p w:rsidR="00120B42" w:rsidRDefault="00120B42"/>
    <w:p w:rsidR="00120B42" w:rsidRPr="002B3523" w:rsidRDefault="00120B42" w:rsidP="002B3523">
      <w:pPr>
        <w:pStyle w:val="Paragraphedeliste"/>
        <w:numPr>
          <w:ilvl w:val="0"/>
          <w:numId w:val="2"/>
        </w:numPr>
        <w:rPr>
          <w:sz w:val="28"/>
        </w:rPr>
      </w:pPr>
      <w:r w:rsidRPr="002B3523">
        <w:rPr>
          <w:sz w:val="28"/>
        </w:rPr>
        <w:t>Il était un petit navire</w:t>
      </w:r>
    </w:p>
    <w:p w:rsidR="00120B42" w:rsidRPr="002B3523" w:rsidRDefault="00120B42" w:rsidP="002B3523">
      <w:pPr>
        <w:pStyle w:val="Paragraphedeliste"/>
        <w:numPr>
          <w:ilvl w:val="0"/>
          <w:numId w:val="2"/>
        </w:numPr>
        <w:rPr>
          <w:sz w:val="28"/>
        </w:rPr>
      </w:pPr>
      <w:r w:rsidRPr="002B3523">
        <w:rPr>
          <w:sz w:val="28"/>
        </w:rPr>
        <w:t>Ne pleure pas Jeannette</w:t>
      </w:r>
    </w:p>
    <w:p w:rsidR="00120B42" w:rsidRDefault="00120B42" w:rsidP="00565962">
      <w:pPr>
        <w:pStyle w:val="Titre1"/>
      </w:pPr>
      <w:r>
        <w:br w:type="page"/>
        <w:t>IL ÉTAIT UN PETIT NAVIRE</w:t>
      </w:r>
    </w:p>
    <w:p w:rsidR="00120B42" w:rsidRDefault="00120B42"/>
    <w:p w:rsidR="00120B42" w:rsidRDefault="00120B42"/>
    <w:p w:rsidR="00120B42" w:rsidRDefault="00120B42">
      <w:r>
        <w:t>Il était un petit navire,</w:t>
      </w:r>
    </w:p>
    <w:p w:rsidR="00120B42" w:rsidRDefault="00120B42">
      <w:r>
        <w:t>Il était un petit navire,</w:t>
      </w:r>
    </w:p>
    <w:p w:rsidR="00120B42" w:rsidRDefault="00120B42">
      <w:r>
        <w:t>Qui n’avait ja-ja-jamais navigué,</w:t>
      </w:r>
    </w:p>
    <w:p w:rsidR="00120B42" w:rsidRDefault="00120B42">
      <w:r>
        <w:t>Qui n’avait ja-ja-jamais navigué.</w:t>
      </w:r>
    </w:p>
    <w:p w:rsidR="00120B42" w:rsidRDefault="00120B42" w:rsidP="00565962">
      <w:pPr>
        <w:pStyle w:val="Titre1"/>
      </w:pPr>
      <w:r>
        <w:br w:type="page"/>
        <w:t>NE PLEURE PAS JEANNETTE</w:t>
      </w:r>
    </w:p>
    <w:p w:rsidR="00120B42" w:rsidRDefault="00120B42"/>
    <w:p w:rsidR="00120B42" w:rsidRDefault="00120B42"/>
    <w:p w:rsidR="00120B42" w:rsidRDefault="00120B42">
      <w:r>
        <w:t>Ne pleure pas,</w:t>
      </w:r>
      <w:r w:rsidR="00627CD1">
        <w:t xml:space="preserve"> </w:t>
      </w:r>
      <w:r>
        <w:t>Jeannette,</w:t>
      </w:r>
    </w:p>
    <w:p w:rsidR="00120B42" w:rsidRDefault="00120B42">
      <w:r>
        <w:t>Tra la la la la la la la la la la la,</w:t>
      </w:r>
    </w:p>
    <w:p w:rsidR="00120B42" w:rsidRDefault="00120B42">
      <w:r>
        <w:t>Ne pleure pas, Jeannette,</w:t>
      </w:r>
    </w:p>
    <w:p w:rsidR="00120B42" w:rsidRDefault="00120B42">
      <w:r>
        <w:t>Nous te marierons,</w:t>
      </w:r>
    </w:p>
    <w:p w:rsidR="00120B42" w:rsidRDefault="00120B42">
      <w:r>
        <w:t>Nous te marierons.</w:t>
      </w:r>
    </w:p>
    <w:sectPr w:rsidR="00120B42">
      <w:pgSz w:w="12240" w:h="15840" w:code="1"/>
      <w:pgMar w:top="1440" w:right="1797" w:bottom="1440" w:left="179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6E3" w:rsidRDefault="009216E3" w:rsidP="00FB2C9D">
      <w:r>
        <w:separator/>
      </w:r>
    </w:p>
  </w:endnote>
  <w:endnote w:type="continuationSeparator" w:id="0">
    <w:p w:rsidR="009216E3" w:rsidRDefault="009216E3" w:rsidP="00FB2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6E3" w:rsidRDefault="009216E3" w:rsidP="00FB2C9D">
      <w:r>
        <w:separator/>
      </w:r>
    </w:p>
  </w:footnote>
  <w:footnote w:type="continuationSeparator" w:id="0">
    <w:p w:rsidR="009216E3" w:rsidRDefault="009216E3" w:rsidP="00FB2C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F2DB2"/>
    <w:multiLevelType w:val="hybridMultilevel"/>
    <w:tmpl w:val="F30A799A"/>
    <w:lvl w:ilvl="0" w:tplc="9F6ED3EA">
      <w:start w:val="1"/>
      <w:numFmt w:val="bullet"/>
      <w:lvlText w:val="♪"/>
      <w:lvlJc w:val="left"/>
      <w:pPr>
        <w:ind w:left="720" w:hanging="360"/>
      </w:pPr>
      <w:rPr>
        <w:rFonts w:ascii="Century Gothic" w:hAnsi="Century Gothic" w:hint="default"/>
        <w:color w:val="A50E82" w:themeColor="accent2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10D7D"/>
    <w:multiLevelType w:val="hybridMultilevel"/>
    <w:tmpl w:val="48C29B7E"/>
    <w:lvl w:ilvl="0" w:tplc="77FC7AE6">
      <w:start w:val="1"/>
      <w:numFmt w:val="bullet"/>
      <w:lvlText w:val="♪"/>
      <w:lvlJc w:val="left"/>
      <w:pPr>
        <w:ind w:left="720" w:hanging="360"/>
      </w:pPr>
      <w:rPr>
        <w:rFonts w:ascii="Century Gothic" w:hAnsi="Century Gothic" w:hint="default"/>
        <w:color w:val="14967C" w:themeColor="accent3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B42"/>
    <w:rsid w:val="00057E63"/>
    <w:rsid w:val="0006241F"/>
    <w:rsid w:val="00120B42"/>
    <w:rsid w:val="00197FDB"/>
    <w:rsid w:val="001F0702"/>
    <w:rsid w:val="00241F41"/>
    <w:rsid w:val="002B3523"/>
    <w:rsid w:val="00325423"/>
    <w:rsid w:val="004430DF"/>
    <w:rsid w:val="00565962"/>
    <w:rsid w:val="00627CD1"/>
    <w:rsid w:val="006D779C"/>
    <w:rsid w:val="009216E3"/>
    <w:rsid w:val="009D4B03"/>
    <w:rsid w:val="00B749EF"/>
    <w:rsid w:val="00DE5E5E"/>
    <w:rsid w:val="00E15078"/>
    <w:rsid w:val="00F56B09"/>
    <w:rsid w:val="00FB2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BC76CE79-592F-41FC-8BB4-8F12B59D6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CA" w:eastAsia="fr-CA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4430DF"/>
    <w:rPr>
      <w:color w:val="344F0F" w:themeColor="accent4" w:themeShade="80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565962"/>
    <w:pPr>
      <w:keepNext/>
      <w:keepLines/>
      <w:spacing w:before="240"/>
      <w:jc w:val="center"/>
      <w:outlineLvl w:val="0"/>
    </w:pPr>
    <w:rPr>
      <w:rFonts w:asciiTheme="majorHAnsi" w:eastAsiaTheme="majorEastAsia" w:hAnsiTheme="majorHAnsi" w:cstheme="majorBidi"/>
      <w:color w:val="6A9E1F" w:themeColor="accent4"/>
      <w:sz w:val="32"/>
      <w:szCs w:val="32"/>
      <w14:reflection w14:blurRad="6350" w14:stA="53000" w14:stPos="0" w14:endA="300" w14:endPos="35500" w14:dist="0" w14:dir="5400000" w14:fadeDir="5400000" w14:sx="100000" w14:sy="-90000" w14:kx="0" w14:ky="0" w14:algn="bl"/>
      <w14:textOutline w14:w="0" w14:cap="flat" w14:cmpd="sng" w14:algn="ctr">
        <w14:noFill/>
        <w14:prstDash w14:val="solid"/>
        <w14:round/>
      </w14:textOutline>
      <w14:textFill>
        <w14:gradFill>
          <w14:gsLst>
            <w14:gs w14:pos="0">
              <w14:schemeClr w14:val="accent4">
                <w14:lumMod w14:val="50000"/>
              </w14:schemeClr>
            </w14:gs>
            <w14:gs w14:pos="50000">
              <w14:schemeClr w14:val="accent4"/>
            </w14:gs>
            <w14:gs w14:pos="100000">
              <w14:schemeClr w14:val="accent4">
                <w14:lumMod w14:val="60000"/>
                <w14:lumOff w14:val="40000"/>
              </w14:schemeClr>
            </w14:gs>
          </w14:gsLst>
          <w14:lin w14:ang="5400000" w14:scaled="0"/>
        </w14:gradFill>
      </w14:textFill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56B0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32348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56B0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21730" w:themeColor="accent1" w:themeShade="7F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56B0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032348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56B0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32348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56B0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02173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56B0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02173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56B0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56B0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65962"/>
    <w:rPr>
      <w:rFonts w:asciiTheme="majorHAnsi" w:eastAsiaTheme="majorEastAsia" w:hAnsiTheme="majorHAnsi" w:cstheme="majorBidi"/>
      <w:color w:val="6A9E1F" w:themeColor="accent4"/>
      <w:sz w:val="32"/>
      <w:szCs w:val="32"/>
      <w14:reflection w14:blurRad="6350" w14:stA="53000" w14:stPos="0" w14:endA="300" w14:endPos="35500" w14:dist="0" w14:dir="5400000" w14:fadeDir="5400000" w14:sx="100000" w14:sy="-90000" w14:kx="0" w14:ky="0" w14:algn="bl"/>
      <w14:textOutline w14:w="0" w14:cap="flat" w14:cmpd="sng" w14:algn="ctr">
        <w14:noFill/>
        <w14:prstDash w14:val="solid"/>
        <w14:round/>
      </w14:textOutline>
      <w14:textFill>
        <w14:gradFill>
          <w14:gsLst>
            <w14:gs w14:pos="0">
              <w14:schemeClr w14:val="accent4">
                <w14:lumMod w14:val="50000"/>
              </w14:schemeClr>
            </w14:gs>
            <w14:gs w14:pos="50000">
              <w14:schemeClr w14:val="accent4"/>
            </w14:gs>
            <w14:gs w14:pos="100000">
              <w14:schemeClr w14:val="accent4">
                <w14:lumMod w14:val="60000"/>
                <w14:lumOff w14:val="40000"/>
              </w14:schemeClr>
            </w14:gs>
          </w14:gsLst>
          <w14:lin w14:ang="5400000" w14:scaled="0"/>
        </w14:gradFill>
      </w14:textFill>
    </w:rPr>
  </w:style>
  <w:style w:type="paragraph" w:styleId="En-tte">
    <w:name w:val="header"/>
    <w:basedOn w:val="Normal"/>
    <w:link w:val="En-tteCar"/>
    <w:uiPriority w:val="99"/>
    <w:unhideWhenUsed/>
    <w:rsid w:val="00FB2C9D"/>
    <w:pPr>
      <w:tabs>
        <w:tab w:val="center" w:pos="4320"/>
        <w:tab w:val="right" w:pos="8640"/>
      </w:tabs>
    </w:pPr>
  </w:style>
  <w:style w:type="character" w:customStyle="1" w:styleId="En-tteCar">
    <w:name w:val="En-tête Car"/>
    <w:basedOn w:val="Policepardfaut"/>
    <w:link w:val="En-tte"/>
    <w:uiPriority w:val="99"/>
    <w:rsid w:val="00FB2C9D"/>
    <w:rPr>
      <w:rFonts w:ascii="Arial" w:hAnsi="Arial" w:cs="Arial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FB2C9D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B2C9D"/>
    <w:rPr>
      <w:rFonts w:ascii="Arial" w:hAnsi="Arial" w:cs="Arial"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uiPriority w:val="9"/>
    <w:semiHidden/>
    <w:rsid w:val="00F56B09"/>
    <w:rPr>
      <w:rFonts w:asciiTheme="majorHAnsi" w:eastAsiaTheme="majorEastAsia" w:hAnsiTheme="majorHAnsi" w:cstheme="majorBidi"/>
      <w:color w:val="032348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F56B09"/>
    <w:rPr>
      <w:rFonts w:asciiTheme="majorHAnsi" w:eastAsiaTheme="majorEastAsia" w:hAnsiTheme="majorHAnsi" w:cstheme="majorBidi"/>
      <w:color w:val="021730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F56B09"/>
    <w:rPr>
      <w:rFonts w:asciiTheme="majorHAnsi" w:eastAsiaTheme="majorEastAsia" w:hAnsiTheme="majorHAnsi" w:cstheme="majorBidi"/>
      <w:i/>
      <w:iCs/>
      <w:color w:val="032348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56B09"/>
    <w:rPr>
      <w:rFonts w:asciiTheme="majorHAnsi" w:eastAsiaTheme="majorEastAsia" w:hAnsiTheme="majorHAnsi" w:cstheme="majorBidi"/>
      <w:color w:val="032348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56B09"/>
    <w:rPr>
      <w:rFonts w:asciiTheme="majorHAnsi" w:eastAsiaTheme="majorEastAsia" w:hAnsiTheme="majorHAnsi" w:cstheme="majorBidi"/>
      <w:color w:val="02173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56B09"/>
    <w:rPr>
      <w:rFonts w:asciiTheme="majorHAnsi" w:eastAsiaTheme="majorEastAsia" w:hAnsiTheme="majorHAnsi" w:cstheme="majorBidi"/>
      <w:i/>
      <w:iCs/>
      <w:color w:val="021730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F56B0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F56B0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56B09"/>
    <w:pPr>
      <w:spacing w:after="200"/>
    </w:pPr>
    <w:rPr>
      <w:i/>
      <w:iCs/>
      <w:color w:val="146194" w:themeColor="text2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565962"/>
    <w:pPr>
      <w:contextualSpacing/>
      <w:jc w:val="center"/>
    </w:pPr>
    <w:rPr>
      <w:rFonts w:asciiTheme="majorHAnsi" w:eastAsiaTheme="majorEastAsia" w:hAnsiTheme="majorHAnsi" w:cstheme="majorBidi"/>
      <w:b/>
      <w:color w:val="6A9E1F" w:themeColor="accent4"/>
      <w:kern w:val="28"/>
      <w:sz w:val="56"/>
      <w:szCs w:val="56"/>
      <w14:textOutline w14:w="0" w14:cap="flat" w14:cmpd="sng" w14:algn="ctr">
        <w14:noFill/>
        <w14:prstDash w14:val="solid"/>
        <w14:round/>
      </w14:textOutline>
      <w14:props3d w14:extrusionH="57150" w14:contourW="0" w14:prstMaterial="softEdge">
        <w14:bevelT w14:w="25400" w14:h="38100" w14:prst="circle"/>
      </w14:props3d>
    </w:rPr>
  </w:style>
  <w:style w:type="character" w:customStyle="1" w:styleId="TitreCar">
    <w:name w:val="Titre Car"/>
    <w:basedOn w:val="Policepardfaut"/>
    <w:link w:val="Titre"/>
    <w:uiPriority w:val="10"/>
    <w:rsid w:val="00565962"/>
    <w:rPr>
      <w:rFonts w:asciiTheme="majorHAnsi" w:eastAsiaTheme="majorEastAsia" w:hAnsiTheme="majorHAnsi" w:cstheme="majorBidi"/>
      <w:b/>
      <w:color w:val="6A9E1F" w:themeColor="accent4"/>
      <w:kern w:val="28"/>
      <w:sz w:val="56"/>
      <w:szCs w:val="56"/>
      <w14:textOutline w14:w="0" w14:cap="flat" w14:cmpd="sng" w14:algn="ctr">
        <w14:noFill/>
        <w14:prstDash w14:val="solid"/>
        <w14:round/>
      </w14:textOutline>
      <w14:props3d w14:extrusionH="57150" w14:contourW="0" w14:prstMaterial="softEdge">
        <w14:bevelT w14:w="25400" w14:h="38100" w14:prst="circle"/>
      </w14:props3d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56B09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F56B09"/>
    <w:rPr>
      <w:rFonts w:eastAsiaTheme="minorEastAsia"/>
      <w:color w:val="5A5A5A" w:themeColor="text1" w:themeTint="A5"/>
      <w:spacing w:val="15"/>
    </w:rPr>
  </w:style>
  <w:style w:type="character" w:styleId="lev">
    <w:name w:val="Strong"/>
    <w:basedOn w:val="Policepardfaut"/>
    <w:uiPriority w:val="22"/>
    <w:qFormat/>
    <w:rsid w:val="00F56B09"/>
    <w:rPr>
      <w:b/>
      <w:bCs/>
    </w:rPr>
  </w:style>
  <w:style w:type="character" w:styleId="Accentuation">
    <w:name w:val="Emphasis"/>
    <w:basedOn w:val="Policepardfaut"/>
    <w:uiPriority w:val="20"/>
    <w:qFormat/>
    <w:rsid w:val="00F56B09"/>
    <w:rPr>
      <w:i/>
      <w:iCs/>
    </w:rPr>
  </w:style>
  <w:style w:type="paragraph" w:styleId="Sansinterligne">
    <w:name w:val="No Spacing"/>
    <w:uiPriority w:val="1"/>
    <w:qFormat/>
    <w:rsid w:val="00F56B09"/>
  </w:style>
  <w:style w:type="paragraph" w:styleId="Paragraphedeliste">
    <w:name w:val="List Paragraph"/>
    <w:basedOn w:val="Normal"/>
    <w:uiPriority w:val="34"/>
    <w:qFormat/>
    <w:rsid w:val="00F56B09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F56B09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56B09"/>
    <w:rPr>
      <w:i/>
      <w:iCs/>
      <w:color w:val="404040" w:themeColor="text1" w:themeTint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56B09"/>
    <w:pPr>
      <w:pBdr>
        <w:top w:val="single" w:sz="4" w:space="10" w:color="052F61" w:themeColor="accent1"/>
        <w:bottom w:val="single" w:sz="4" w:space="10" w:color="052F61" w:themeColor="accent1"/>
      </w:pBdr>
      <w:spacing w:before="360" w:after="360"/>
      <w:ind w:left="864" w:right="864"/>
      <w:jc w:val="center"/>
    </w:pPr>
    <w:rPr>
      <w:i/>
      <w:iCs/>
      <w:color w:val="052F61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56B09"/>
    <w:rPr>
      <w:i/>
      <w:iCs/>
      <w:color w:val="052F61" w:themeColor="accent1"/>
    </w:rPr>
  </w:style>
  <w:style w:type="character" w:styleId="Emphaseple">
    <w:name w:val="Subtle Emphasis"/>
    <w:basedOn w:val="Policepardfaut"/>
    <w:uiPriority w:val="19"/>
    <w:qFormat/>
    <w:rsid w:val="00F56B09"/>
    <w:rPr>
      <w:i/>
      <w:iCs/>
      <w:color w:val="404040" w:themeColor="text1" w:themeTint="BF"/>
    </w:rPr>
  </w:style>
  <w:style w:type="character" w:styleId="Emphaseintense">
    <w:name w:val="Intense Emphasis"/>
    <w:basedOn w:val="Policepardfaut"/>
    <w:uiPriority w:val="21"/>
    <w:qFormat/>
    <w:rsid w:val="00F56B09"/>
    <w:rPr>
      <w:i/>
      <w:iCs/>
      <w:color w:val="052F61" w:themeColor="accent1"/>
    </w:rPr>
  </w:style>
  <w:style w:type="character" w:styleId="Rfrenceple">
    <w:name w:val="Subtle Reference"/>
    <w:basedOn w:val="Policepardfaut"/>
    <w:uiPriority w:val="31"/>
    <w:qFormat/>
    <w:rsid w:val="00F56B09"/>
    <w:rPr>
      <w:smallCaps/>
      <w:color w:val="5A5A5A" w:themeColor="text1" w:themeTint="A5"/>
    </w:rPr>
  </w:style>
  <w:style w:type="character" w:styleId="Rfrenceintense">
    <w:name w:val="Intense Reference"/>
    <w:basedOn w:val="Policepardfaut"/>
    <w:uiPriority w:val="32"/>
    <w:qFormat/>
    <w:rsid w:val="00F56B09"/>
    <w:rPr>
      <w:b/>
      <w:bCs/>
      <w:smallCaps/>
      <w:color w:val="052F61" w:themeColor="accent1"/>
      <w:spacing w:val="5"/>
    </w:rPr>
  </w:style>
  <w:style w:type="character" w:styleId="Titredulivre">
    <w:name w:val="Book Title"/>
    <w:basedOn w:val="Policepardfaut"/>
    <w:uiPriority w:val="33"/>
    <w:qFormat/>
    <w:rsid w:val="00F56B09"/>
    <w:rPr>
      <w:b/>
      <w:bCs/>
      <w:i/>
      <w:iC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56B09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Secteur">
  <a:themeElements>
    <a:clrScheme name="Secteu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eur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eu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160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CHANSONS</vt:lpstr>
    </vt:vector>
  </TitlesOfParts>
  <Company>ww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CHANSONS</dc:title>
  <dc:subject/>
  <dc:creator>Jocelyne Roberge</dc:creator>
  <cp:keywords/>
  <dc:description/>
  <cp:lastModifiedBy>Jocelyne</cp:lastModifiedBy>
  <cp:revision>2</cp:revision>
  <cp:lastPrinted>1996-06-28T20:29:00Z</cp:lastPrinted>
  <dcterms:created xsi:type="dcterms:W3CDTF">2016-11-01T20:16:00Z</dcterms:created>
  <dcterms:modified xsi:type="dcterms:W3CDTF">2016-11-01T20:16:00Z</dcterms:modified>
</cp:coreProperties>
</file>